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20F4" w14:textId="77777777" w:rsidR="00664218" w:rsidRPr="00664218" w:rsidRDefault="00664218" w:rsidP="00F87EF5">
      <w:pPr>
        <w:spacing w:line="276" w:lineRule="auto"/>
        <w:rPr>
          <w:b/>
          <w:sz w:val="32"/>
          <w:szCs w:val="32"/>
        </w:rPr>
      </w:pPr>
    </w:p>
    <w:p w14:paraId="070A0CE2" w14:textId="77777777" w:rsidR="00664218" w:rsidRPr="00664218" w:rsidRDefault="00664218" w:rsidP="00664218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664218">
        <w:rPr>
          <w:b/>
          <w:sz w:val="32"/>
          <w:szCs w:val="32"/>
        </w:rPr>
        <w:t xml:space="preserve">Прием врачей специалистов </w:t>
      </w:r>
    </w:p>
    <w:p w14:paraId="279CDE38" w14:textId="77777777" w:rsidR="00664218" w:rsidRPr="00664218" w:rsidRDefault="00664218" w:rsidP="00664218">
      <w:pPr>
        <w:spacing w:line="276" w:lineRule="auto"/>
        <w:jc w:val="center"/>
        <w:rPr>
          <w:b/>
          <w:sz w:val="32"/>
          <w:szCs w:val="32"/>
        </w:rPr>
      </w:pPr>
      <w:r w:rsidRPr="00664218">
        <w:rPr>
          <w:b/>
          <w:sz w:val="32"/>
          <w:szCs w:val="32"/>
        </w:rPr>
        <w:t>на базе амбулаторно-поликлинических учреждений</w:t>
      </w:r>
    </w:p>
    <w:p w14:paraId="4805D2F3" w14:textId="77777777" w:rsidR="00664218" w:rsidRPr="00664218" w:rsidRDefault="00664218" w:rsidP="00664218">
      <w:pPr>
        <w:spacing w:line="276" w:lineRule="auto"/>
        <w:jc w:val="center"/>
        <w:rPr>
          <w:b/>
          <w:sz w:val="32"/>
          <w:szCs w:val="32"/>
        </w:rPr>
      </w:pPr>
      <w:r w:rsidRPr="00664218">
        <w:rPr>
          <w:b/>
          <w:sz w:val="32"/>
          <w:szCs w:val="32"/>
        </w:rPr>
        <w:t>с 31 декабря 2022 года по 08 января 2023 года с 9.00 до 15.00</w:t>
      </w:r>
    </w:p>
    <w:bookmarkEnd w:id="0"/>
    <w:p w14:paraId="227A8E7E" w14:textId="77777777" w:rsidR="00664218" w:rsidRPr="005D2215" w:rsidRDefault="00664218" w:rsidP="00664218">
      <w:pPr>
        <w:spacing w:line="276" w:lineRule="auto"/>
        <w:jc w:val="center"/>
        <w:rPr>
          <w:b/>
        </w:rPr>
      </w:pPr>
      <w:r w:rsidRPr="005D2215">
        <w:rPr>
          <w:b/>
        </w:rPr>
        <w:t xml:space="preserve"> </w:t>
      </w:r>
    </w:p>
    <w:p w14:paraId="52B945EC" w14:textId="77777777" w:rsidR="00664218" w:rsidRDefault="00F87EF5" w:rsidP="00F87EF5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664218" w:rsidRPr="00664218">
        <w:rPr>
          <w:b/>
          <w:sz w:val="36"/>
          <w:szCs w:val="36"/>
        </w:rPr>
        <w:t>31 декабря 2022</w:t>
      </w:r>
    </w:p>
    <w:p w14:paraId="28BC59E2" w14:textId="77777777" w:rsidR="00664218" w:rsidRPr="00664218" w:rsidRDefault="00664218" w:rsidP="00664218">
      <w:pPr>
        <w:spacing w:line="276" w:lineRule="auto"/>
        <w:jc w:val="center"/>
        <w:rPr>
          <w:b/>
          <w:sz w:val="36"/>
          <w:szCs w:val="36"/>
        </w:rPr>
      </w:pPr>
    </w:p>
    <w:p w14:paraId="5CD10333" w14:textId="77777777" w:rsidR="00664218" w:rsidRPr="00423A8C" w:rsidRDefault="00664218" w:rsidP="00664218">
      <w:pPr>
        <w:tabs>
          <w:tab w:val="left" w:pos="2694"/>
          <w:tab w:val="left" w:pos="3686"/>
        </w:tabs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</w:t>
      </w:r>
      <w:r w:rsidRPr="00423A8C">
        <w:rPr>
          <w:b/>
          <w:sz w:val="32"/>
          <w:szCs w:val="32"/>
          <w:u w:val="single"/>
        </w:rPr>
        <w:t>оликлиника № 114</w:t>
      </w:r>
    </w:p>
    <w:p w14:paraId="59749C09" w14:textId="77777777" w:rsidR="00664218" w:rsidRDefault="00664218" w:rsidP="00664218">
      <w:pPr>
        <w:tabs>
          <w:tab w:val="left" w:pos="2694"/>
          <w:tab w:val="left" w:pos="3686"/>
        </w:tabs>
        <w:spacing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E74A00">
        <w:rPr>
          <w:sz w:val="28"/>
          <w:szCs w:val="28"/>
        </w:rPr>
        <w:t xml:space="preserve">адрес: СПб, </w:t>
      </w:r>
      <w:r w:rsidRPr="00E74A00">
        <w:rPr>
          <w:color w:val="000000"/>
          <w:sz w:val="28"/>
          <w:szCs w:val="28"/>
          <w:shd w:val="clear" w:color="auto" w:fill="FFFFFF"/>
        </w:rPr>
        <w:t>Школьная ул., 116, корп. 1</w:t>
      </w:r>
    </w:p>
    <w:p w14:paraId="6992DD4F" w14:textId="77777777" w:rsidR="00664218" w:rsidRPr="005D2215" w:rsidRDefault="00664218" w:rsidP="00664218">
      <w:pPr>
        <w:tabs>
          <w:tab w:val="left" w:pos="2840"/>
        </w:tabs>
        <w:spacing w:line="276" w:lineRule="auto"/>
        <w:jc w:val="center"/>
        <w:rPr>
          <w:b/>
        </w:rPr>
      </w:pPr>
    </w:p>
    <w:p w14:paraId="424109F3" w14:textId="77777777" w:rsidR="00664218" w:rsidRPr="005D2215" w:rsidRDefault="00664218" w:rsidP="00664218">
      <w:pPr>
        <w:jc w:val="center"/>
        <w:rPr>
          <w:sz w:val="16"/>
          <w:szCs w:val="16"/>
        </w:rPr>
      </w:pPr>
    </w:p>
    <w:p w14:paraId="5427787B" w14:textId="77777777" w:rsidR="00664218" w:rsidRPr="005D2215" w:rsidRDefault="00664218" w:rsidP="00664218">
      <w:pPr>
        <w:jc w:val="center"/>
        <w:rPr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35"/>
        <w:gridCol w:w="702"/>
      </w:tblGrid>
      <w:tr w:rsidR="00664218" w:rsidRPr="005D2215" w14:paraId="6D9ECC2B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0945F249" w14:textId="77777777" w:rsidR="00664218" w:rsidRDefault="00664218" w:rsidP="0066421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664218">
              <w:rPr>
                <w:b/>
                <w:sz w:val="36"/>
                <w:szCs w:val="36"/>
              </w:rPr>
              <w:t>1 января 2023 года</w:t>
            </w:r>
          </w:p>
          <w:p w14:paraId="5B6C87B3" w14:textId="77777777" w:rsidR="00664218" w:rsidRPr="00664218" w:rsidRDefault="00664218" w:rsidP="00664218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664218" w:rsidRPr="005D2215" w14:paraId="282D3178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000B8E47" w14:textId="77777777" w:rsidR="00664218" w:rsidRPr="00423A8C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423A8C">
              <w:rPr>
                <w:b/>
                <w:sz w:val="32"/>
                <w:szCs w:val="32"/>
                <w:u w:val="single"/>
              </w:rPr>
              <w:t>Поликлиника № 49</w:t>
            </w:r>
          </w:p>
          <w:p w14:paraId="565DE89F" w14:textId="77777777" w:rsidR="00664218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4A00">
              <w:rPr>
                <w:sz w:val="28"/>
                <w:szCs w:val="28"/>
              </w:rPr>
              <w:t xml:space="preserve">адрес: СПб, </w:t>
            </w:r>
            <w:proofErr w:type="spellStart"/>
            <w:r w:rsidRPr="00E74A00">
              <w:rPr>
                <w:color w:val="000000"/>
                <w:sz w:val="28"/>
                <w:szCs w:val="28"/>
                <w:shd w:val="clear" w:color="auto" w:fill="FFFFFF"/>
              </w:rPr>
              <w:t>Ланская</w:t>
            </w:r>
            <w:proofErr w:type="spellEnd"/>
            <w:r w:rsidRPr="00E74A00">
              <w:rPr>
                <w:color w:val="000000"/>
                <w:sz w:val="28"/>
                <w:szCs w:val="28"/>
                <w:shd w:val="clear" w:color="auto" w:fill="FFFFFF"/>
              </w:rPr>
              <w:t xml:space="preserve"> ул., 12</w:t>
            </w:r>
          </w:p>
          <w:p w14:paraId="6BB209C1" w14:textId="77777777" w:rsidR="00664218" w:rsidRPr="005D2215" w:rsidRDefault="00664218" w:rsidP="00664218">
            <w:pPr>
              <w:jc w:val="center"/>
            </w:pPr>
          </w:p>
        </w:tc>
      </w:tr>
      <w:tr w:rsidR="00664218" w:rsidRPr="005D2215" w14:paraId="7BB7C61F" w14:textId="77777777" w:rsidTr="00664218">
        <w:trPr>
          <w:gridAfter w:val="1"/>
          <w:wAfter w:w="702" w:type="dxa"/>
          <w:trHeight w:val="80"/>
          <w:jc w:val="center"/>
        </w:trPr>
        <w:tc>
          <w:tcPr>
            <w:tcW w:w="4635" w:type="dxa"/>
          </w:tcPr>
          <w:p w14:paraId="68CF81E9" w14:textId="77777777" w:rsidR="00664218" w:rsidRPr="005D2215" w:rsidRDefault="00664218" w:rsidP="00664218">
            <w:pPr>
              <w:jc w:val="center"/>
            </w:pPr>
          </w:p>
        </w:tc>
      </w:tr>
      <w:tr w:rsidR="00664218" w:rsidRPr="005D2215" w14:paraId="6CE8560B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5438847A" w14:textId="77777777" w:rsidR="00664218" w:rsidRDefault="00664218" w:rsidP="0066421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664218">
              <w:rPr>
                <w:b/>
                <w:sz w:val="36"/>
                <w:szCs w:val="36"/>
              </w:rPr>
              <w:t>2 января 2023 года</w:t>
            </w:r>
          </w:p>
          <w:p w14:paraId="173F27D8" w14:textId="77777777" w:rsidR="00664218" w:rsidRPr="00664218" w:rsidRDefault="00664218" w:rsidP="00664218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664218" w:rsidRPr="005D2215" w14:paraId="5C73ACC5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2839D643" w14:textId="77777777" w:rsidR="00664218" w:rsidRPr="00423A8C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423A8C">
              <w:rPr>
                <w:b/>
                <w:sz w:val="32"/>
                <w:szCs w:val="32"/>
                <w:u w:val="single"/>
              </w:rPr>
              <w:t>Поликлиника № 33</w:t>
            </w:r>
          </w:p>
          <w:p w14:paraId="4DDDA254" w14:textId="77777777" w:rsidR="00664218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4A00">
              <w:rPr>
                <w:sz w:val="28"/>
                <w:szCs w:val="28"/>
              </w:rPr>
              <w:t xml:space="preserve">адрес: СПб, </w:t>
            </w:r>
            <w:r w:rsidRPr="00E74A00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E74A00">
              <w:rPr>
                <w:color w:val="000000"/>
                <w:sz w:val="28"/>
                <w:szCs w:val="28"/>
                <w:shd w:val="clear" w:color="auto" w:fill="FFFFFF"/>
              </w:rPr>
              <w:t>Оскаленко</w:t>
            </w:r>
            <w:proofErr w:type="spellEnd"/>
            <w:r w:rsidRPr="00E74A00">
              <w:rPr>
                <w:color w:val="000000"/>
                <w:sz w:val="28"/>
                <w:szCs w:val="28"/>
                <w:shd w:val="clear" w:color="auto" w:fill="FFFFFF"/>
              </w:rPr>
              <w:t>, 18</w:t>
            </w:r>
          </w:p>
          <w:p w14:paraId="4AA95020" w14:textId="77777777" w:rsidR="00664218" w:rsidRPr="005D2215" w:rsidRDefault="00664218" w:rsidP="00664218">
            <w:pPr>
              <w:jc w:val="center"/>
            </w:pPr>
          </w:p>
        </w:tc>
      </w:tr>
      <w:tr w:rsidR="00664218" w:rsidRPr="005D2215" w14:paraId="1887E6FE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5CB7F6E7" w14:textId="77777777" w:rsidR="00664218" w:rsidRPr="005D2215" w:rsidRDefault="00664218" w:rsidP="00664218">
            <w:pPr>
              <w:jc w:val="center"/>
            </w:pPr>
          </w:p>
        </w:tc>
      </w:tr>
      <w:tr w:rsidR="00664218" w:rsidRPr="005D2215" w14:paraId="2D4A0707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30B56768" w14:textId="77777777" w:rsidR="00664218" w:rsidRDefault="00664218" w:rsidP="00664218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664218">
              <w:rPr>
                <w:b/>
                <w:sz w:val="40"/>
                <w:szCs w:val="40"/>
              </w:rPr>
              <w:t>3 января 2023 года</w:t>
            </w:r>
          </w:p>
          <w:p w14:paraId="3A4CBF0C" w14:textId="77777777" w:rsidR="00664218" w:rsidRPr="00664218" w:rsidRDefault="00664218" w:rsidP="0066421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64218" w:rsidRPr="005D2215" w14:paraId="2B20F0B6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0BFC5EF4" w14:textId="77777777" w:rsidR="00664218" w:rsidRPr="00423A8C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423A8C">
              <w:rPr>
                <w:b/>
                <w:sz w:val="32"/>
                <w:szCs w:val="32"/>
                <w:u w:val="single"/>
              </w:rPr>
              <w:t>Поликлиника № 115</w:t>
            </w:r>
          </w:p>
          <w:p w14:paraId="6BD36E16" w14:textId="77777777" w:rsidR="00664218" w:rsidRPr="00E74A00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4A00">
              <w:rPr>
                <w:sz w:val="28"/>
                <w:szCs w:val="28"/>
              </w:rPr>
              <w:t xml:space="preserve">адрес: СПб, </w:t>
            </w:r>
            <w:r w:rsidRPr="00E74A00">
              <w:rPr>
                <w:color w:val="000000"/>
                <w:sz w:val="28"/>
                <w:szCs w:val="28"/>
                <w:shd w:val="clear" w:color="auto" w:fill="FFFFFF"/>
              </w:rPr>
              <w:t>ул. Шаврова, 19, корп. 1</w:t>
            </w:r>
          </w:p>
          <w:p w14:paraId="29332BB8" w14:textId="77777777" w:rsidR="00664218" w:rsidRPr="005D2215" w:rsidRDefault="00664218" w:rsidP="00664218"/>
        </w:tc>
      </w:tr>
      <w:tr w:rsidR="00664218" w:rsidRPr="005D2215" w14:paraId="27F303A4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29BF38CE" w14:textId="77777777" w:rsidR="00664218" w:rsidRPr="005D2215" w:rsidRDefault="00664218" w:rsidP="00664218">
            <w:pPr>
              <w:jc w:val="center"/>
            </w:pPr>
          </w:p>
        </w:tc>
      </w:tr>
      <w:tr w:rsidR="00664218" w:rsidRPr="005D2215" w14:paraId="1FAC33B3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30DF6506" w14:textId="77777777" w:rsidR="00664218" w:rsidRDefault="00664218" w:rsidP="00664218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664218">
              <w:rPr>
                <w:b/>
                <w:sz w:val="40"/>
                <w:szCs w:val="40"/>
              </w:rPr>
              <w:t>4 января 2023 года</w:t>
            </w:r>
          </w:p>
          <w:p w14:paraId="053364BC" w14:textId="77777777" w:rsidR="00F87EF5" w:rsidRPr="005D2215" w:rsidRDefault="00F87EF5" w:rsidP="00664218">
            <w:pPr>
              <w:spacing w:line="276" w:lineRule="auto"/>
              <w:jc w:val="center"/>
            </w:pPr>
          </w:p>
        </w:tc>
      </w:tr>
      <w:tr w:rsidR="00664218" w:rsidRPr="005D2215" w14:paraId="29DE65FB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2C4824BB" w14:textId="77777777" w:rsidR="00664218" w:rsidRPr="00423A8C" w:rsidRDefault="00664218" w:rsidP="00664218">
            <w:pPr>
              <w:tabs>
                <w:tab w:val="left" w:pos="4806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423A8C">
              <w:rPr>
                <w:b/>
                <w:sz w:val="32"/>
                <w:szCs w:val="32"/>
                <w:u w:val="single"/>
              </w:rPr>
              <w:t>Поликлиника № 98</w:t>
            </w:r>
          </w:p>
          <w:p w14:paraId="66B5F771" w14:textId="77777777" w:rsidR="00664218" w:rsidRPr="00E74A00" w:rsidRDefault="00664218" w:rsidP="006642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A00">
              <w:rPr>
                <w:sz w:val="28"/>
                <w:szCs w:val="28"/>
              </w:rPr>
              <w:t>адрес: СПб, Серебристый б-р д. 14, корп.1</w:t>
            </w:r>
          </w:p>
          <w:p w14:paraId="6DE29E43" w14:textId="77777777" w:rsidR="00664218" w:rsidRPr="005D2215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</w:pPr>
          </w:p>
        </w:tc>
      </w:tr>
      <w:tr w:rsidR="00664218" w:rsidRPr="005D2215" w14:paraId="0D181E8F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53FB088D" w14:textId="77777777" w:rsidR="00664218" w:rsidRPr="00423A8C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П</w:t>
            </w:r>
            <w:r w:rsidRPr="00423A8C">
              <w:rPr>
                <w:b/>
                <w:sz w:val="32"/>
                <w:szCs w:val="32"/>
                <w:u w:val="single"/>
              </w:rPr>
              <w:t>оликлиническое отделение № 121</w:t>
            </w:r>
          </w:p>
          <w:p w14:paraId="6083F62B" w14:textId="77777777" w:rsidR="00664218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7FF4">
              <w:rPr>
                <w:sz w:val="28"/>
                <w:szCs w:val="28"/>
              </w:rPr>
              <w:t xml:space="preserve">адрес: СПб, </w:t>
            </w:r>
            <w:r w:rsidRPr="00017FF4">
              <w:rPr>
                <w:color w:val="000000"/>
                <w:sz w:val="28"/>
                <w:szCs w:val="28"/>
                <w:shd w:val="clear" w:color="auto" w:fill="FFFFFF"/>
              </w:rPr>
              <w:t>Камышовая ул., 50, корп. 1</w:t>
            </w:r>
          </w:p>
          <w:p w14:paraId="4187AD82" w14:textId="77777777" w:rsidR="00664218" w:rsidRPr="005D2215" w:rsidRDefault="00664218" w:rsidP="00664218">
            <w:pPr>
              <w:jc w:val="center"/>
            </w:pPr>
          </w:p>
        </w:tc>
      </w:tr>
      <w:tr w:rsidR="00664218" w:rsidRPr="005D2215" w14:paraId="0092A5DC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71590E9E" w14:textId="77777777" w:rsidR="00664218" w:rsidRPr="005D2215" w:rsidRDefault="00664218" w:rsidP="00664218">
            <w:pPr>
              <w:jc w:val="center"/>
            </w:pPr>
          </w:p>
        </w:tc>
      </w:tr>
      <w:tr w:rsidR="00664218" w:rsidRPr="005D2215" w14:paraId="30FDDC65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14F1901D" w14:textId="77777777" w:rsidR="00664218" w:rsidRDefault="00664218" w:rsidP="00664218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F87EF5">
              <w:rPr>
                <w:b/>
                <w:sz w:val="40"/>
                <w:szCs w:val="40"/>
              </w:rPr>
              <w:t>5 января 2023 года</w:t>
            </w:r>
          </w:p>
          <w:p w14:paraId="12325BF1" w14:textId="77777777" w:rsidR="00F87EF5" w:rsidRPr="00F87EF5" w:rsidRDefault="00F87EF5" w:rsidP="0066421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64218" w:rsidRPr="005D2215" w14:paraId="2FA23805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15FCD47D" w14:textId="77777777" w:rsidR="00664218" w:rsidRPr="00423A8C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423A8C">
              <w:rPr>
                <w:b/>
                <w:sz w:val="32"/>
                <w:szCs w:val="32"/>
                <w:u w:val="single"/>
              </w:rPr>
              <w:t>Поликлиника № 49</w:t>
            </w:r>
          </w:p>
          <w:p w14:paraId="1F708DAD" w14:textId="77777777" w:rsidR="00664218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4A00">
              <w:rPr>
                <w:sz w:val="28"/>
                <w:szCs w:val="28"/>
              </w:rPr>
              <w:t xml:space="preserve">адрес: СПб, </w:t>
            </w:r>
            <w:proofErr w:type="spellStart"/>
            <w:r w:rsidRPr="00E74A00">
              <w:rPr>
                <w:color w:val="000000"/>
                <w:sz w:val="28"/>
                <w:szCs w:val="28"/>
                <w:shd w:val="clear" w:color="auto" w:fill="FFFFFF"/>
              </w:rPr>
              <w:t>Ланская</w:t>
            </w:r>
            <w:proofErr w:type="spellEnd"/>
            <w:r w:rsidRPr="00E74A00">
              <w:rPr>
                <w:color w:val="000000"/>
                <w:sz w:val="28"/>
                <w:szCs w:val="28"/>
                <w:shd w:val="clear" w:color="auto" w:fill="FFFFFF"/>
              </w:rPr>
              <w:t xml:space="preserve"> ул., 12</w:t>
            </w:r>
          </w:p>
          <w:p w14:paraId="3BF7E1E7" w14:textId="77777777" w:rsidR="00664218" w:rsidRPr="00F87EF5" w:rsidRDefault="00664218" w:rsidP="00F87EF5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3A8C">
              <w:rPr>
                <w:b/>
                <w:sz w:val="32"/>
                <w:szCs w:val="32"/>
                <w:u w:val="single"/>
              </w:rPr>
              <w:t>Поликлиника № 111</w:t>
            </w:r>
            <w:r w:rsidRPr="00017FF4">
              <w:rPr>
                <w:sz w:val="32"/>
                <w:szCs w:val="32"/>
                <w:u w:val="single"/>
              </w:rPr>
              <w:br/>
            </w:r>
            <w:r w:rsidRPr="00E74A00">
              <w:rPr>
                <w:sz w:val="28"/>
                <w:szCs w:val="28"/>
              </w:rPr>
              <w:t xml:space="preserve"> адрес: СПб</w:t>
            </w:r>
            <w:r w:rsidRPr="00E74A00">
              <w:rPr>
                <w:color w:val="000000"/>
                <w:sz w:val="28"/>
                <w:szCs w:val="28"/>
                <w:shd w:val="clear" w:color="auto" w:fill="FFFFFF"/>
              </w:rPr>
              <w:t>, Ольховая ул., 6</w:t>
            </w:r>
          </w:p>
        </w:tc>
      </w:tr>
      <w:tr w:rsidR="00664218" w:rsidRPr="005D2215" w14:paraId="60D9A15F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7D4BD28F" w14:textId="77777777" w:rsidR="00664218" w:rsidRPr="005D2215" w:rsidRDefault="00664218" w:rsidP="00F87EF5"/>
        </w:tc>
      </w:tr>
      <w:tr w:rsidR="00664218" w:rsidRPr="005D2215" w14:paraId="52390F9A" w14:textId="77777777" w:rsidTr="00F87EF5">
        <w:trPr>
          <w:gridAfter w:val="1"/>
          <w:wAfter w:w="702" w:type="dxa"/>
          <w:trHeight w:val="80"/>
          <w:jc w:val="center"/>
        </w:trPr>
        <w:tc>
          <w:tcPr>
            <w:tcW w:w="4635" w:type="dxa"/>
          </w:tcPr>
          <w:p w14:paraId="1810A93C" w14:textId="77777777" w:rsidR="00664218" w:rsidRPr="005D2215" w:rsidRDefault="00664218" w:rsidP="00664218">
            <w:pPr>
              <w:jc w:val="center"/>
            </w:pPr>
          </w:p>
        </w:tc>
      </w:tr>
      <w:tr w:rsidR="00664218" w:rsidRPr="005D2215" w14:paraId="08DB78ED" w14:textId="77777777" w:rsidTr="00664218">
        <w:trPr>
          <w:jc w:val="center"/>
        </w:trPr>
        <w:tc>
          <w:tcPr>
            <w:tcW w:w="5337" w:type="dxa"/>
            <w:gridSpan w:val="2"/>
          </w:tcPr>
          <w:p w14:paraId="7218789C" w14:textId="77777777" w:rsidR="00664218" w:rsidRDefault="00664218" w:rsidP="00664218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F87EF5">
              <w:rPr>
                <w:b/>
                <w:sz w:val="40"/>
                <w:szCs w:val="40"/>
              </w:rPr>
              <w:t>6 января 2023 года</w:t>
            </w:r>
          </w:p>
          <w:p w14:paraId="2FD7E791" w14:textId="77777777" w:rsidR="00F87EF5" w:rsidRPr="00F87EF5" w:rsidRDefault="00F87EF5" w:rsidP="0066421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64218" w:rsidRPr="005D2215" w14:paraId="0EC6F272" w14:textId="77777777" w:rsidTr="00664218">
        <w:trPr>
          <w:jc w:val="center"/>
        </w:trPr>
        <w:tc>
          <w:tcPr>
            <w:tcW w:w="5337" w:type="dxa"/>
            <w:gridSpan w:val="2"/>
          </w:tcPr>
          <w:p w14:paraId="66BAC801" w14:textId="77777777" w:rsidR="00664218" w:rsidRPr="00423A8C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П</w:t>
            </w:r>
            <w:r w:rsidRPr="00423A8C">
              <w:rPr>
                <w:b/>
                <w:sz w:val="32"/>
                <w:szCs w:val="32"/>
                <w:u w:val="single"/>
              </w:rPr>
              <w:t>оликлиника № 114</w:t>
            </w:r>
          </w:p>
          <w:p w14:paraId="2697B923" w14:textId="77777777" w:rsidR="00664218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4A00">
              <w:rPr>
                <w:sz w:val="28"/>
                <w:szCs w:val="28"/>
              </w:rPr>
              <w:t xml:space="preserve">адрес: СПб, </w:t>
            </w:r>
            <w:r w:rsidRPr="00E74A00">
              <w:rPr>
                <w:color w:val="000000"/>
                <w:sz w:val="28"/>
                <w:szCs w:val="28"/>
                <w:shd w:val="clear" w:color="auto" w:fill="FFFFFF"/>
              </w:rPr>
              <w:t>Школьная ул., 116, корп. 1</w:t>
            </w:r>
          </w:p>
          <w:p w14:paraId="25A64756" w14:textId="77777777" w:rsidR="00664218" w:rsidRPr="00423A8C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423A8C">
              <w:rPr>
                <w:b/>
                <w:sz w:val="32"/>
                <w:szCs w:val="32"/>
                <w:u w:val="single"/>
              </w:rPr>
              <w:t>Поликлиника № 102</w:t>
            </w:r>
          </w:p>
          <w:p w14:paraId="770B7CFD" w14:textId="77777777" w:rsidR="00664218" w:rsidRPr="00F87EF5" w:rsidRDefault="00664218" w:rsidP="00F87E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4A00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СПб, пр. Королева д.5</w:t>
            </w:r>
          </w:p>
        </w:tc>
      </w:tr>
      <w:tr w:rsidR="00664218" w:rsidRPr="005D2215" w14:paraId="68EDADBD" w14:textId="77777777" w:rsidTr="00664218">
        <w:trPr>
          <w:jc w:val="center"/>
        </w:trPr>
        <w:tc>
          <w:tcPr>
            <w:tcW w:w="5337" w:type="dxa"/>
            <w:gridSpan w:val="2"/>
          </w:tcPr>
          <w:p w14:paraId="014FAEB3" w14:textId="77777777" w:rsidR="00664218" w:rsidRPr="005D2215" w:rsidRDefault="00664218" w:rsidP="00F87EF5"/>
        </w:tc>
      </w:tr>
      <w:tr w:rsidR="00664218" w:rsidRPr="005D2215" w14:paraId="09B85A2A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012F2C05" w14:textId="77777777" w:rsidR="00664218" w:rsidRPr="005D2215" w:rsidRDefault="00664218" w:rsidP="00F87EF5"/>
        </w:tc>
      </w:tr>
      <w:tr w:rsidR="00664218" w:rsidRPr="005D2215" w14:paraId="3C33E309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0067C665" w14:textId="77777777" w:rsidR="00664218" w:rsidRDefault="00664218" w:rsidP="00664218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F87EF5">
              <w:rPr>
                <w:b/>
                <w:sz w:val="40"/>
                <w:szCs w:val="40"/>
              </w:rPr>
              <w:t>7 января 2023 года</w:t>
            </w:r>
          </w:p>
          <w:p w14:paraId="2832B419" w14:textId="77777777" w:rsidR="00F87EF5" w:rsidRPr="00F87EF5" w:rsidRDefault="00F87EF5" w:rsidP="0066421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64218" w:rsidRPr="005D2215" w14:paraId="62CA298A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2D99A67A" w14:textId="77777777" w:rsidR="00664218" w:rsidRPr="00423A8C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П</w:t>
            </w:r>
            <w:r w:rsidRPr="00423A8C">
              <w:rPr>
                <w:b/>
                <w:sz w:val="32"/>
                <w:szCs w:val="32"/>
                <w:u w:val="single"/>
              </w:rPr>
              <w:t>оликлиническое отделение № 121</w:t>
            </w:r>
          </w:p>
          <w:p w14:paraId="7A945C26" w14:textId="77777777" w:rsidR="00664218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7FF4">
              <w:rPr>
                <w:sz w:val="28"/>
                <w:szCs w:val="28"/>
              </w:rPr>
              <w:t xml:space="preserve">адрес: СПб, </w:t>
            </w:r>
            <w:r w:rsidRPr="00017FF4">
              <w:rPr>
                <w:color w:val="000000"/>
                <w:sz w:val="28"/>
                <w:szCs w:val="28"/>
                <w:shd w:val="clear" w:color="auto" w:fill="FFFFFF"/>
              </w:rPr>
              <w:t>Камышовая ул., 50, корп. 1</w:t>
            </w:r>
          </w:p>
          <w:p w14:paraId="28A02919" w14:textId="77777777" w:rsidR="00664218" w:rsidRPr="00423A8C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423A8C">
              <w:rPr>
                <w:b/>
                <w:sz w:val="32"/>
                <w:szCs w:val="32"/>
                <w:u w:val="single"/>
              </w:rPr>
              <w:t>Поликлиника № 115</w:t>
            </w:r>
          </w:p>
          <w:p w14:paraId="23557156" w14:textId="77777777" w:rsidR="00664218" w:rsidRPr="00E74A00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4A00">
              <w:rPr>
                <w:sz w:val="28"/>
                <w:szCs w:val="28"/>
              </w:rPr>
              <w:t xml:space="preserve">адрес: СПб, </w:t>
            </w:r>
            <w:r w:rsidRPr="00E74A00">
              <w:rPr>
                <w:color w:val="000000"/>
                <w:sz w:val="28"/>
                <w:szCs w:val="28"/>
                <w:shd w:val="clear" w:color="auto" w:fill="FFFFFF"/>
              </w:rPr>
              <w:t>ул. Шаврова, 19, корп. 1</w:t>
            </w:r>
          </w:p>
          <w:p w14:paraId="1FE9AE23" w14:textId="77777777" w:rsidR="00664218" w:rsidRPr="005D2215" w:rsidRDefault="00664218" w:rsidP="00664218">
            <w:pPr>
              <w:jc w:val="center"/>
            </w:pPr>
          </w:p>
        </w:tc>
      </w:tr>
      <w:tr w:rsidR="00664218" w:rsidRPr="005D2215" w14:paraId="58BCBA61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00A86F26" w14:textId="77777777" w:rsidR="00664218" w:rsidRPr="005D2215" w:rsidRDefault="00664218" w:rsidP="00664218">
            <w:pPr>
              <w:jc w:val="center"/>
            </w:pPr>
          </w:p>
        </w:tc>
      </w:tr>
      <w:tr w:rsidR="00664218" w:rsidRPr="005D2215" w14:paraId="233DA6E6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5B46F035" w14:textId="77777777" w:rsidR="00664218" w:rsidRDefault="00664218" w:rsidP="00664218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F87EF5">
              <w:rPr>
                <w:b/>
                <w:sz w:val="40"/>
                <w:szCs w:val="40"/>
              </w:rPr>
              <w:t>8 января 2023 года</w:t>
            </w:r>
          </w:p>
          <w:p w14:paraId="4B7A05CF" w14:textId="77777777" w:rsidR="00F87EF5" w:rsidRPr="00F87EF5" w:rsidRDefault="00F87EF5" w:rsidP="0066421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64218" w:rsidRPr="005D2215" w14:paraId="7ACF63AC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0F389116" w14:textId="77777777" w:rsidR="00664218" w:rsidRPr="00423A8C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П</w:t>
            </w:r>
            <w:r w:rsidRPr="00423A8C">
              <w:rPr>
                <w:b/>
                <w:sz w:val="32"/>
                <w:szCs w:val="32"/>
                <w:u w:val="single"/>
              </w:rPr>
              <w:t>оликлиника</w:t>
            </w:r>
            <w:r>
              <w:rPr>
                <w:b/>
                <w:sz w:val="32"/>
                <w:szCs w:val="32"/>
                <w:u w:val="single"/>
              </w:rPr>
              <w:t xml:space="preserve"> № 125</w:t>
            </w:r>
          </w:p>
          <w:p w14:paraId="0822B011" w14:textId="77777777" w:rsidR="00664218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4A00">
              <w:rPr>
                <w:sz w:val="28"/>
                <w:szCs w:val="28"/>
              </w:rPr>
              <w:t xml:space="preserve">адрес: СПб,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Вербная  ул.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, 14</w:t>
            </w:r>
            <w:r w:rsidRPr="00E74A00">
              <w:rPr>
                <w:color w:val="000000"/>
                <w:sz w:val="28"/>
                <w:szCs w:val="28"/>
                <w:shd w:val="clear" w:color="auto" w:fill="FFFFFF"/>
              </w:rPr>
              <w:t>, корп. 1</w:t>
            </w:r>
          </w:p>
          <w:p w14:paraId="35C9430F" w14:textId="77777777" w:rsidR="00664218" w:rsidRDefault="00664218" w:rsidP="00664218">
            <w:pPr>
              <w:tabs>
                <w:tab w:val="left" w:pos="2694"/>
                <w:tab w:val="left" w:pos="3686"/>
              </w:tabs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3A8C">
              <w:rPr>
                <w:b/>
                <w:sz w:val="32"/>
                <w:szCs w:val="32"/>
                <w:u w:val="single"/>
              </w:rPr>
              <w:t>Поликлиника № 111</w:t>
            </w:r>
            <w:r w:rsidRPr="00017FF4">
              <w:rPr>
                <w:sz w:val="32"/>
                <w:szCs w:val="32"/>
                <w:u w:val="single"/>
              </w:rPr>
              <w:br/>
            </w:r>
            <w:r w:rsidRPr="00E74A00">
              <w:rPr>
                <w:sz w:val="28"/>
                <w:szCs w:val="28"/>
              </w:rPr>
              <w:t xml:space="preserve"> адрес: СПб</w:t>
            </w:r>
            <w:r w:rsidRPr="00E74A00">
              <w:rPr>
                <w:color w:val="000000"/>
                <w:sz w:val="28"/>
                <w:szCs w:val="28"/>
                <w:shd w:val="clear" w:color="auto" w:fill="FFFFFF"/>
              </w:rPr>
              <w:t>, Ольховая ул., 6</w:t>
            </w:r>
          </w:p>
          <w:p w14:paraId="051E69D9" w14:textId="77777777" w:rsidR="00664218" w:rsidRPr="005D2215" w:rsidRDefault="00664218" w:rsidP="00664218">
            <w:pPr>
              <w:jc w:val="center"/>
            </w:pPr>
          </w:p>
        </w:tc>
      </w:tr>
      <w:tr w:rsidR="00664218" w:rsidRPr="005D2215" w14:paraId="20DA4BAF" w14:textId="77777777" w:rsidTr="00364336">
        <w:trPr>
          <w:gridAfter w:val="1"/>
          <w:wAfter w:w="702" w:type="dxa"/>
          <w:jc w:val="center"/>
        </w:trPr>
        <w:tc>
          <w:tcPr>
            <w:tcW w:w="4635" w:type="dxa"/>
          </w:tcPr>
          <w:p w14:paraId="012FC662" w14:textId="77777777" w:rsidR="00664218" w:rsidRPr="005D2215" w:rsidRDefault="00664218" w:rsidP="00664218">
            <w:pPr>
              <w:jc w:val="center"/>
            </w:pPr>
          </w:p>
        </w:tc>
      </w:tr>
    </w:tbl>
    <w:p w14:paraId="7196473F" w14:textId="77777777" w:rsidR="00E74A00" w:rsidRPr="00EE56AD" w:rsidRDefault="00E74A00" w:rsidP="00EE56AD">
      <w:pPr>
        <w:tabs>
          <w:tab w:val="left" w:pos="1770"/>
        </w:tabs>
        <w:rPr>
          <w:sz w:val="28"/>
          <w:szCs w:val="28"/>
        </w:rPr>
      </w:pPr>
    </w:p>
    <w:sectPr w:rsidR="00E74A00" w:rsidRPr="00EE56AD" w:rsidSect="009E33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4ACF9" w14:textId="77777777" w:rsidR="00FC6A12" w:rsidRDefault="00FC6A12" w:rsidP="00516C2C">
      <w:r>
        <w:separator/>
      </w:r>
    </w:p>
  </w:endnote>
  <w:endnote w:type="continuationSeparator" w:id="0">
    <w:p w14:paraId="5C20FFD9" w14:textId="77777777" w:rsidR="00FC6A12" w:rsidRDefault="00FC6A12" w:rsidP="0051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E4604" w14:textId="77777777" w:rsidR="00FC6A12" w:rsidRDefault="00FC6A12" w:rsidP="00516C2C">
      <w:r>
        <w:separator/>
      </w:r>
    </w:p>
  </w:footnote>
  <w:footnote w:type="continuationSeparator" w:id="0">
    <w:p w14:paraId="1F35517F" w14:textId="77777777" w:rsidR="00FC6A12" w:rsidRDefault="00FC6A12" w:rsidP="00516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2C"/>
    <w:rsid w:val="0000564C"/>
    <w:rsid w:val="00017FF4"/>
    <w:rsid w:val="00045D50"/>
    <w:rsid w:val="00203A21"/>
    <w:rsid w:val="00235023"/>
    <w:rsid w:val="002F1BD6"/>
    <w:rsid w:val="00353A3B"/>
    <w:rsid w:val="003A1A87"/>
    <w:rsid w:val="00423A8C"/>
    <w:rsid w:val="00516C2C"/>
    <w:rsid w:val="00533811"/>
    <w:rsid w:val="00562535"/>
    <w:rsid w:val="005C6AF7"/>
    <w:rsid w:val="00664218"/>
    <w:rsid w:val="007F7373"/>
    <w:rsid w:val="008F6D62"/>
    <w:rsid w:val="00996DD0"/>
    <w:rsid w:val="009A1932"/>
    <w:rsid w:val="009E3384"/>
    <w:rsid w:val="00B37DA8"/>
    <w:rsid w:val="00BF4A25"/>
    <w:rsid w:val="00C12818"/>
    <w:rsid w:val="00C3787F"/>
    <w:rsid w:val="00DA0C54"/>
    <w:rsid w:val="00DC23A5"/>
    <w:rsid w:val="00E10766"/>
    <w:rsid w:val="00E32B3E"/>
    <w:rsid w:val="00E47CEB"/>
    <w:rsid w:val="00E50E7F"/>
    <w:rsid w:val="00E74A00"/>
    <w:rsid w:val="00EE56AD"/>
    <w:rsid w:val="00F87EF5"/>
    <w:rsid w:val="00FC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1F21"/>
  <w15:docId w15:val="{B66CB487-1D0F-49A1-8C28-E5045CED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C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6C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7C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 Petrov</cp:lastModifiedBy>
  <cp:revision>2</cp:revision>
  <cp:lastPrinted>2022-12-28T06:42:00Z</cp:lastPrinted>
  <dcterms:created xsi:type="dcterms:W3CDTF">2022-12-28T10:13:00Z</dcterms:created>
  <dcterms:modified xsi:type="dcterms:W3CDTF">2022-12-28T10:13:00Z</dcterms:modified>
</cp:coreProperties>
</file>